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3950E8"/>
    <w:p w14:paraId="6248A8EF">
      <w:pPr>
        <w:pStyle w:val="2"/>
        <w:bidi w:val="0"/>
        <w:jc w:val="center"/>
        <w:rPr>
          <w:rFonts w:hint="eastAsia"/>
        </w:rPr>
      </w:pPr>
      <w:r>
        <w:rPr>
          <w:rFonts w:hint="eastAsia"/>
          <w:lang w:val="en-US" w:eastAsia="zh-CN"/>
        </w:rPr>
        <w:t>Travel Itinerary</w:t>
      </w:r>
    </w:p>
    <w:p w14:paraId="711F5CE0">
      <w:pPr>
        <w:rPr>
          <w:rFonts w:hint="default"/>
          <w:lang w:val="en-US" w:eastAsia="zh-CN"/>
        </w:rPr>
      </w:pPr>
    </w:p>
    <w:tbl>
      <w:tblPr>
        <w:tblW w:w="9874" w:type="dxa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"/>
        <w:gridCol w:w="1445"/>
        <w:gridCol w:w="2662"/>
        <w:gridCol w:w="2538"/>
        <w:gridCol w:w="2325"/>
      </w:tblGrid>
      <w:tr w14:paraId="1B92EEC0">
        <w:trPr>
          <w:trHeight w:val="360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ED62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Day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5219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Date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9195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Itinerary</w:t>
            </w:r>
          </w:p>
        </w:tc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1C5A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Stay at</w:t>
            </w:r>
            <w:r>
              <w:rPr>
                <w:rStyle w:val="11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t>(plan)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7DFC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Transport</w:t>
            </w:r>
          </w:p>
        </w:tc>
      </w:tr>
      <w:tr w14:paraId="19D3571B">
        <w:trPr>
          <w:trHeight w:val="2084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768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F81E2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2/Oct/14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4F70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H</w:t>
            </w:r>
            <w:r>
              <w:rPr>
                <w:rStyle w:val="12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t>arbin——Seoul——Los Angeles(LA)</w:t>
            </w:r>
          </w:p>
        </w:tc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34EB0C">
            <w:pP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E613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Flight No.</w:t>
            </w:r>
            <w:r>
              <w:rPr>
                <w:rStyle w:val="12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t>OZ6750  OZ202</w:t>
            </w:r>
            <w:r>
              <w:rPr>
                <w:rStyle w:val="13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13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t>Flight time:</w:t>
            </w:r>
            <w:r>
              <w:rPr>
                <w:rStyle w:val="13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13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t>2014-10-0</w:t>
            </w:r>
            <w:r>
              <w:rPr>
                <w:rStyle w:val="14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  <w:r>
              <w:rPr>
                <w:rStyle w:val="13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 </w:t>
            </w:r>
            <w:r>
              <w:rPr>
                <w:rStyle w:val="14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t>08</w:t>
            </w:r>
            <w:r>
              <w:rPr>
                <w:rStyle w:val="13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t>:</w:t>
            </w:r>
            <w:r>
              <w:rPr>
                <w:rStyle w:val="14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  <w:r>
              <w:rPr>
                <w:rStyle w:val="13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t>0--</w:t>
            </w:r>
            <w:r>
              <w:rPr>
                <w:rStyle w:val="14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t>11</w:t>
            </w:r>
            <w:r>
              <w:rPr>
                <w:rStyle w:val="13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:50   </w:t>
            </w:r>
            <w:r>
              <w:rPr>
                <w:rStyle w:val="14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t>14</w:t>
            </w:r>
            <w:r>
              <w:rPr>
                <w:rStyle w:val="13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t>:</w:t>
            </w:r>
            <w:r>
              <w:rPr>
                <w:rStyle w:val="14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t>5</w:t>
            </w:r>
            <w:r>
              <w:rPr>
                <w:rStyle w:val="13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t>0--0</w:t>
            </w:r>
            <w:r>
              <w:rPr>
                <w:rStyle w:val="14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t>9</w:t>
            </w:r>
            <w:r>
              <w:rPr>
                <w:rStyle w:val="13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t>:50(+1)</w:t>
            </w:r>
          </w:p>
        </w:tc>
      </w:tr>
      <w:tr w14:paraId="0EA57D71">
        <w:trPr>
          <w:trHeight w:val="1463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F68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EAC41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3/Oct/14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0140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LA——Las Vegas</w:t>
            </w:r>
            <w:bookmarkStart w:id="0" w:name="_GoBack"/>
            <w:bookmarkEnd w:id="0"/>
          </w:p>
        </w:tc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33E9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Trump International Hotel Las Vegas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7260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Self Drive</w:t>
            </w:r>
            <w:r>
              <w:rPr>
                <w:rStyle w:val="12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14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t>LA——Las Vegas(4.5 hours)</w:t>
            </w:r>
          </w:p>
        </w:tc>
      </w:tr>
      <w:tr w14:paraId="59FF9E38">
        <w:trPr>
          <w:trHeight w:val="1217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114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00AAD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4/Oct/14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D997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Las Vegas </w:t>
            </w:r>
          </w:p>
        </w:tc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AA7C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Trump International Hotel Las Vegas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BC5D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Self Drive</w:t>
            </w:r>
          </w:p>
        </w:tc>
      </w:tr>
      <w:tr w14:paraId="0EF47C3D">
        <w:trPr>
          <w:trHeight w:val="1890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902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1ECBB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5/Oct/14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58C0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t>Las Vegas——Grand Canyon National Park</w:t>
            </w:r>
          </w:p>
        </w:tc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AA42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Holiday Inn Express Grand Canyon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FF31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Self Drive</w:t>
            </w: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14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t>Las Vegas——Grand Canyon National Park</w:t>
            </w:r>
            <w:r>
              <w:rPr>
                <w:rStyle w:val="14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14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t>(4.5 hours)</w:t>
            </w:r>
          </w:p>
        </w:tc>
      </w:tr>
      <w:tr w14:paraId="7060C734">
        <w:trPr>
          <w:trHeight w:val="1620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3E5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BA658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6/Oct/14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B314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t>Grand Canyon National Park——Page</w:t>
            </w:r>
          </w:p>
        </w:tc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6722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Comfort Inn &amp; Suites Page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5CEB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Self Drive</w:t>
            </w: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14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t>Grand Canyon National Park——Page</w:t>
            </w:r>
            <w:r>
              <w:rPr>
                <w:rStyle w:val="14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14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t>(3 hours)</w:t>
            </w:r>
          </w:p>
        </w:tc>
      </w:tr>
      <w:tr w14:paraId="0CDCE010">
        <w:trPr>
          <w:trHeight w:val="1620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24A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03D52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7/Oct/14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78A3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Page——Arches National Park</w:t>
            </w:r>
          </w:p>
        </w:tc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D18D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Holiday Inn Express Hotel &amp; Suites Moab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0E28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Self Drive</w:t>
            </w: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14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t>Page——Arches National Park(4.5 hours)</w:t>
            </w:r>
          </w:p>
        </w:tc>
      </w:tr>
      <w:tr w14:paraId="15026860">
        <w:trPr>
          <w:trHeight w:val="1927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09F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1BF51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8/Oct/14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6B04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Arches National Park——Slat lake city</w:t>
            </w:r>
          </w:p>
        </w:tc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2C01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Doubletree Suites by Hilton Salt Lake City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E4FA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Self Drive</w:t>
            </w: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14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t>Arches National Park——Slat lake city</w:t>
            </w:r>
            <w:r>
              <w:rPr>
                <w:rStyle w:val="14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14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t>(4 hours)</w:t>
            </w:r>
          </w:p>
        </w:tc>
      </w:tr>
      <w:tr w14:paraId="74482003">
        <w:trPr>
          <w:trHeight w:val="1620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C07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6D2E4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9/Oct/14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9C65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Salt lake city——Grant teton national Park</w:t>
            </w:r>
          </w:p>
        </w:tc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3FB8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Cowboy Village Resort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E38E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Self Drive</w:t>
            </w: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14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t>Salt lake city——Grant teton national Park (4.5 hours)</w:t>
            </w:r>
          </w:p>
        </w:tc>
      </w:tr>
      <w:tr w14:paraId="41B06476">
        <w:trPr>
          <w:trHeight w:val="1620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ECF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C7CAF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10/Oct/14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2CF6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Grant teton national Park——Yellowstone National Park</w:t>
            </w:r>
          </w:p>
        </w:tc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D265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OLD FAITHFUL SNOW LODGE &amp; CABINS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AB79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Self Drive</w:t>
            </w: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14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t>Grant teton national Park——Yellowstone National Park (2 hours)</w:t>
            </w:r>
          </w:p>
        </w:tc>
      </w:tr>
      <w:tr w14:paraId="47274277">
        <w:trPr>
          <w:trHeight w:val="1638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FD1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A7C30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11/Oct/14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7837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Yellowstone National Park</w:t>
            </w:r>
          </w:p>
        </w:tc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F1C9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OLD FAITHFUL SNOW LODGE &amp; CABINS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68AE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Self Drive</w:t>
            </w:r>
          </w:p>
        </w:tc>
      </w:tr>
      <w:tr w14:paraId="6182F2BF">
        <w:trPr>
          <w:trHeight w:val="1620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704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58A15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12/Oct/14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0C7F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Yellowstone National Park</w:t>
            </w:r>
          </w:p>
        </w:tc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2DC1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OLD FAITHFUL SNOW LODGE &amp; CABINS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DDBD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Self Drive</w:t>
            </w:r>
          </w:p>
        </w:tc>
      </w:tr>
      <w:tr w14:paraId="2EB1524F">
        <w:trPr>
          <w:trHeight w:val="1620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73B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6714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13/Oct/14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60E4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Yellowstone National Park——Elko</w:t>
            </w:r>
          </w:p>
        </w:tc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1D60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Americas Best Value Gold Country Inn &amp; Casino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48FB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Self Drive</w:t>
            </w: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14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Yellowstone National Park——Elko </w:t>
            </w:r>
            <w:r>
              <w:rPr>
                <w:rStyle w:val="14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14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t>(8 hours)</w:t>
            </w:r>
          </w:p>
        </w:tc>
      </w:tr>
      <w:tr w14:paraId="258B2532">
        <w:trPr>
          <w:trHeight w:val="1590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DAD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F89B3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14/Oct/14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2304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Elko——Yosemite National Park</w:t>
            </w:r>
          </w:p>
        </w:tc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BFF5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Red Tail Ranch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8AC6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Self Drive</w:t>
            </w: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14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t>Elko——Yosemite National Park(8 hours)</w:t>
            </w:r>
          </w:p>
        </w:tc>
      </w:tr>
      <w:tr w14:paraId="14E8458B">
        <w:trPr>
          <w:trHeight w:val="1232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B42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57D25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15/Oct/14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4697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Yosemite National Park</w:t>
            </w:r>
          </w:p>
        </w:tc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6598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Red Tail Ranch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F5DB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Self Drive</w:t>
            </w:r>
          </w:p>
        </w:tc>
      </w:tr>
      <w:tr w14:paraId="60B24426">
        <w:trPr>
          <w:trHeight w:val="1899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46C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7C5B5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16/Oct/14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5E92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Yosemite National Park—— San Francisco</w:t>
            </w:r>
          </w:p>
        </w:tc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C09A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Beresford Arms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551E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Self Drive</w:t>
            </w: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14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t>Yosemite National Park—— San Francisco</w:t>
            </w:r>
            <w:r>
              <w:rPr>
                <w:rStyle w:val="14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14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t>(3 hours)</w:t>
            </w:r>
          </w:p>
        </w:tc>
      </w:tr>
      <w:tr w14:paraId="4F44E9C0">
        <w:trPr>
          <w:trHeight w:val="1255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AB8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68AEC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17/Oct/14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634E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San Francisco</w:t>
            </w:r>
          </w:p>
        </w:tc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C22B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Beresford Arms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02CD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Self Drive</w:t>
            </w:r>
          </w:p>
        </w:tc>
      </w:tr>
      <w:tr w14:paraId="61B89556">
        <w:trPr>
          <w:trHeight w:val="1620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188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137F9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18/Oct/14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36C3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San Francisco——Monterey</w:t>
            </w:r>
          </w:p>
        </w:tc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E33E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Villa Franca Inn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ECA7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Self Drive</w:t>
            </w: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14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t>San Francisco——Monterey (2 hours)</w:t>
            </w:r>
          </w:p>
        </w:tc>
      </w:tr>
      <w:tr w14:paraId="2C2671F4">
        <w:trPr>
          <w:trHeight w:val="1620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CEF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46EA0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19/Oct/14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94FA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Monterey——Santa babara</w:t>
            </w:r>
          </w:p>
        </w:tc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93A4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Lemon Tree Inn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1606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Self Drive</w:t>
            </w: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14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t>Monterey——Santa babara (4 hours)</w:t>
            </w:r>
          </w:p>
        </w:tc>
      </w:tr>
      <w:tr w14:paraId="3FA1509A">
        <w:trPr>
          <w:trHeight w:val="1620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183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BB4E4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20/Oct/14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D0E5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Santa babara——LA</w:t>
            </w:r>
          </w:p>
        </w:tc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161A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Magic Castle Hotel 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0609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Self Drive</w:t>
            </w: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14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t>Santa babara——LA (1.5 hours)</w:t>
            </w:r>
          </w:p>
        </w:tc>
      </w:tr>
      <w:tr w14:paraId="523C5187">
        <w:trPr>
          <w:trHeight w:val="1210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9E9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48AC3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21/Oct/14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4966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</w:t>
            </w:r>
            <w:r>
              <w:rPr>
                <w:rStyle w:val="12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90EC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Magic Castle Hotel 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F5EE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Self Drive</w:t>
            </w:r>
          </w:p>
        </w:tc>
      </w:tr>
      <w:tr w14:paraId="78044A0C">
        <w:trPr>
          <w:trHeight w:val="1620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4F6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B291D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22/Oct/14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5C75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LA DISNEY LAND PARK</w:t>
            </w:r>
          </w:p>
        </w:tc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D735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Alpine Inn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C85A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Self Drive</w:t>
            </w:r>
          </w:p>
        </w:tc>
      </w:tr>
      <w:tr w14:paraId="7541333C">
        <w:trPr>
          <w:trHeight w:val="1620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975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96456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23/Oct/14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BA14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LA DISNEY ADVENTURE PARK</w:t>
            </w:r>
          </w:p>
        </w:tc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5FD8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Alpine Inn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857B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Self Drive</w:t>
            </w: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14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t>Magic Castle Hotel——Alpine Inn</w:t>
            </w:r>
            <w:r>
              <w:rPr>
                <w:rStyle w:val="14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14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t>(1 hours)</w:t>
            </w:r>
          </w:p>
        </w:tc>
      </w:tr>
      <w:tr w14:paraId="22D8C7FC">
        <w:trPr>
          <w:trHeight w:val="1620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31A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DF63C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24/Oct/14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14A9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LA——Seoul——Harbin</w:t>
            </w:r>
          </w:p>
        </w:tc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C11B49">
            <w:pPr>
              <w:jc w:val="left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0924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t>Flight No.OZ201  OZ6749</w:t>
            </w:r>
            <w:r>
              <w:rPr>
                <w:rStyle w:val="13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13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t>Flight time:</w:t>
            </w:r>
            <w:r>
              <w:rPr>
                <w:rStyle w:val="13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13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t>2014-10-</w:t>
            </w:r>
            <w:r>
              <w:rPr>
                <w:rStyle w:val="14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t>24</w:t>
            </w:r>
            <w:r>
              <w:rPr>
                <w:rStyle w:val="13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 </w:t>
            </w:r>
            <w:r>
              <w:rPr>
                <w:rStyle w:val="14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t>12</w:t>
            </w:r>
            <w:r>
              <w:rPr>
                <w:rStyle w:val="13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t>:</w:t>
            </w:r>
            <w:r>
              <w:rPr>
                <w:rStyle w:val="14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  <w:r>
              <w:rPr>
                <w:rStyle w:val="13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t>0--</w:t>
            </w:r>
            <w:r>
              <w:rPr>
                <w:rStyle w:val="14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t>15</w:t>
            </w:r>
            <w:r>
              <w:rPr>
                <w:rStyle w:val="13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t>:</w:t>
            </w:r>
            <w:r>
              <w:rPr>
                <w:rStyle w:val="14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  <w:r>
              <w:rPr>
                <w:rStyle w:val="13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  <w:r>
              <w:rPr>
                <w:rStyle w:val="14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t>(+1)</w:t>
            </w:r>
            <w:r>
              <w:rPr>
                <w:rStyle w:val="13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  </w:t>
            </w:r>
            <w:r>
              <w:rPr>
                <w:rStyle w:val="14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t>20</w:t>
            </w:r>
            <w:r>
              <w:rPr>
                <w:rStyle w:val="13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t>:</w:t>
            </w:r>
            <w:r>
              <w:rPr>
                <w:rStyle w:val="14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  <w:r>
              <w:rPr>
                <w:rStyle w:val="13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t>0--</w:t>
            </w:r>
            <w:r>
              <w:rPr>
                <w:rStyle w:val="14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t>21</w:t>
            </w:r>
            <w:r>
              <w:rPr>
                <w:rStyle w:val="13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t>:</w:t>
            </w:r>
            <w:r>
              <w:rPr>
                <w:rStyle w:val="14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  <w:r>
              <w:rPr>
                <w:rStyle w:val="13"/>
                <w:rFonts w:hint="eastAsia" w:ascii="黑体" w:hAnsi="黑体" w:eastAsia="黑体" w:cs="黑体"/>
                <w:b w:val="0"/>
                <w:bCs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</w:tr>
    </w:tbl>
    <w:p w14:paraId="07BA5AAD">
      <w:pPr>
        <w:rPr>
          <w:rFonts w:hint="default"/>
          <w:lang w:val="en-US" w:eastAsia="zh-CN"/>
        </w:rPr>
      </w:pPr>
    </w:p>
    <w:sectPr>
      <w:pgSz w:w="11906" w:h="16838"/>
      <w:pgMar w:top="102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ongti SC Light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738EB9"/>
    <w:rsid w:val="2B738EB9"/>
    <w:rsid w:val="3673CE26"/>
    <w:rsid w:val="368FB5C3"/>
    <w:rsid w:val="36D7F12A"/>
    <w:rsid w:val="3FF7AF8C"/>
    <w:rsid w:val="50AF41C2"/>
    <w:rsid w:val="590E072D"/>
    <w:rsid w:val="5DF44EE4"/>
    <w:rsid w:val="5DFE4D94"/>
    <w:rsid w:val="7AFFC342"/>
    <w:rsid w:val="7B6FCE0B"/>
    <w:rsid w:val="7CFD7447"/>
    <w:rsid w:val="7F400D1F"/>
    <w:rsid w:val="7FAF31EE"/>
    <w:rsid w:val="7FBFCF76"/>
    <w:rsid w:val="7FFDEC10"/>
    <w:rsid w:val="8EDF7717"/>
    <w:rsid w:val="B7E51869"/>
    <w:rsid w:val="BE15ED9C"/>
    <w:rsid w:val="BF96529C"/>
    <w:rsid w:val="BF9E6767"/>
    <w:rsid w:val="D4D70C27"/>
    <w:rsid w:val="D97DF2AB"/>
    <w:rsid w:val="DEEFAF4C"/>
    <w:rsid w:val="DEFFFC0D"/>
    <w:rsid w:val="DFF6A68A"/>
    <w:rsid w:val="EADF45E9"/>
    <w:rsid w:val="ED7189CB"/>
    <w:rsid w:val="EF7DC180"/>
    <w:rsid w:val="F1DF741A"/>
    <w:rsid w:val="FB3E2B5C"/>
    <w:rsid w:val="FB7FD372"/>
    <w:rsid w:val="FDB7E9BE"/>
    <w:rsid w:val="FF1BB528"/>
    <w:rsid w:val="FF6F16C9"/>
    <w:rsid w:val="FFB94F10"/>
    <w:rsid w:val="FFFE8F20"/>
    <w:rsid w:val="FFFFF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paragraph" w:styleId="5">
    <w:name w:val="heading 5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basedOn w:val="1"/>
    <w:qFormat/>
    <w:uiPriority w:val="0"/>
    <w:rPr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font11"/>
    <w:basedOn w:val="9"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2">
    <w:name w:val="font21"/>
    <w:basedOn w:val="9"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13">
    <w:name w:val="font01"/>
    <w:basedOn w:val="9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4">
    <w:name w:val="font31"/>
    <w:basedOn w:val="9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126</TotalTime>
  <ScaleCrop>false</ScaleCrop>
  <LinksUpToDate>false</LinksUpToDate>
  <CharactersWithSpaces>0</CharactersWithSpaces>
  <Application>WPS Office_7.4.1.8983_F1E327BC-269C-435d-A152-05C5408002CA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2025-12-26T00:31:00Z</dcterms:created>
  <dc:creator>南孚电池</dc:creator>
  <cp:lastModifiedBy>南孚电池</cp:lastModifiedBy>
  <dcterms:modified xsi:type="dcterms:W3CDTF">2026-08-12T16:06:54Z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2052-7.4.1.8983</vt:lpwstr>
  </property>
  <property fmtid="{D5CDD505-2E9C-101B-9397-08002B2CF9AE}" pid="3" name="ICV">
    <vt:lpwstr>B8B9DA6843C2BDC1C5FB7C6A084AB984_43</vt:lpwstr>
  </property>
</Properties>
</file>